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2" w:rsidRDefault="008D0402" w:rsidP="008D0402">
      <w:pPr>
        <w:spacing w:after="0"/>
        <w:jc w:val="center"/>
      </w:pPr>
    </w:p>
    <w:p w:rsidR="00564345" w:rsidRPr="00642F69" w:rsidRDefault="00564345" w:rsidP="008D040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222885</wp:posOffset>
            </wp:positionV>
            <wp:extent cx="371475" cy="352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F69">
        <w:rPr>
          <w:rFonts w:ascii="Times New Roman" w:hAnsi="Times New Roman"/>
          <w:sz w:val="32"/>
          <w:szCs w:val="32"/>
        </w:rPr>
        <w:t>Общество с ограниченной ответственностью</w:t>
      </w:r>
    </w:p>
    <w:p w:rsidR="00564345" w:rsidRPr="000E3AAF" w:rsidRDefault="00564345" w:rsidP="0056434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0E3AAF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>ЕХНОМАШ»</w:t>
      </w:r>
    </w:p>
    <w:p w:rsidR="00564345" w:rsidRPr="00642F69" w:rsidRDefault="00564345" w:rsidP="00564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F69">
        <w:rPr>
          <w:rFonts w:ascii="Times New Roman" w:hAnsi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50044, г"/>
        </w:smartTagPr>
        <w:r w:rsidRPr="00642F69">
          <w:rPr>
            <w:rFonts w:ascii="Times New Roman" w:hAnsi="Times New Roman"/>
            <w:sz w:val="24"/>
            <w:szCs w:val="24"/>
          </w:rPr>
          <w:t>150044, г</w:t>
        </w:r>
      </w:smartTag>
      <w:r w:rsidRPr="00642F69">
        <w:rPr>
          <w:rFonts w:ascii="Times New Roman" w:hAnsi="Times New Roman"/>
          <w:sz w:val="24"/>
          <w:szCs w:val="24"/>
        </w:rPr>
        <w:t>. Ярославль, ул. Полушкина роща, д.16, строение 78А.</w:t>
      </w:r>
    </w:p>
    <w:p w:rsidR="00564345" w:rsidRPr="00642F69" w:rsidRDefault="00361EF7" w:rsidP="00564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(4852) 66-04-71,</w:t>
      </w:r>
      <w:r w:rsidR="00564345" w:rsidRPr="00642F69">
        <w:rPr>
          <w:rFonts w:ascii="Times New Roman" w:hAnsi="Times New Roman"/>
          <w:sz w:val="24"/>
          <w:szCs w:val="24"/>
        </w:rPr>
        <w:t xml:space="preserve"> ИНН 7604130622, КПП 760201001</w:t>
      </w:r>
    </w:p>
    <w:p w:rsidR="00564345" w:rsidRPr="00642F69" w:rsidRDefault="00564345" w:rsidP="0056434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2F6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42F69">
        <w:rPr>
          <w:rFonts w:ascii="Times New Roman" w:hAnsi="Times New Roman"/>
          <w:sz w:val="24"/>
          <w:szCs w:val="24"/>
        </w:rPr>
        <w:t>/</w:t>
      </w:r>
      <w:proofErr w:type="spellStart"/>
      <w:r w:rsidRPr="00642F69">
        <w:rPr>
          <w:rFonts w:ascii="Times New Roman" w:hAnsi="Times New Roman"/>
          <w:sz w:val="24"/>
          <w:szCs w:val="24"/>
        </w:rPr>
        <w:t>сч</w:t>
      </w:r>
      <w:proofErr w:type="spellEnd"/>
      <w:r w:rsidRPr="00642F69">
        <w:rPr>
          <w:rFonts w:ascii="Times New Roman" w:hAnsi="Times New Roman"/>
          <w:sz w:val="24"/>
          <w:szCs w:val="24"/>
        </w:rPr>
        <w:t>. 40702810000000003754в ИКБР «</w:t>
      </w:r>
      <w:proofErr w:type="spellStart"/>
      <w:r w:rsidRPr="00642F69">
        <w:rPr>
          <w:rFonts w:ascii="Times New Roman" w:hAnsi="Times New Roman"/>
          <w:sz w:val="24"/>
          <w:szCs w:val="24"/>
        </w:rPr>
        <w:t>Яринтербанк</w:t>
      </w:r>
      <w:proofErr w:type="spellEnd"/>
      <w:r w:rsidRPr="00642F69">
        <w:rPr>
          <w:rFonts w:ascii="Times New Roman" w:hAnsi="Times New Roman"/>
          <w:sz w:val="24"/>
          <w:szCs w:val="24"/>
        </w:rPr>
        <w:t>» (ООО) г. Ярославль</w:t>
      </w:r>
    </w:p>
    <w:p w:rsidR="00564345" w:rsidRDefault="00564345" w:rsidP="005643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F69">
        <w:rPr>
          <w:rFonts w:ascii="Times New Roman" w:hAnsi="Times New Roman"/>
          <w:sz w:val="24"/>
          <w:szCs w:val="24"/>
        </w:rPr>
        <w:t>к/</w:t>
      </w:r>
      <w:proofErr w:type="spellStart"/>
      <w:r w:rsidRPr="00642F69">
        <w:rPr>
          <w:rFonts w:ascii="Times New Roman" w:hAnsi="Times New Roman"/>
          <w:sz w:val="24"/>
          <w:szCs w:val="24"/>
        </w:rPr>
        <w:t>сч</w:t>
      </w:r>
      <w:proofErr w:type="spellEnd"/>
      <w:r w:rsidRPr="00642F69">
        <w:rPr>
          <w:rFonts w:ascii="Times New Roman" w:hAnsi="Times New Roman"/>
          <w:sz w:val="24"/>
          <w:szCs w:val="24"/>
        </w:rPr>
        <w:t>. 30101810300000000728, БИК 047888728, ОГРН 1087604006600</w:t>
      </w:r>
    </w:p>
    <w:p w:rsidR="00361EF7" w:rsidRDefault="00361EF7" w:rsidP="00564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EF7" w:rsidRPr="00361EF7" w:rsidRDefault="00361EF7" w:rsidP="005643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Прайс-лист </w:t>
      </w:r>
      <w:proofErr w:type="spellStart"/>
      <w:r>
        <w:rPr>
          <w:rFonts w:ascii="Times New Roman" w:hAnsi="Times New Roman"/>
          <w:b/>
          <w:sz w:val="28"/>
          <w:szCs w:val="28"/>
        </w:rPr>
        <w:t>кузнечно-прессовое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оборудование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</w:rPr>
        <w:t>\У от 24.06.2015 г.</w:t>
      </w:r>
    </w:p>
    <w:p w:rsidR="00361EF7" w:rsidRDefault="00361EF7" w:rsidP="00564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0" w:type="dxa"/>
        <w:tblInd w:w="1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725"/>
        <w:gridCol w:w="3604"/>
        <w:gridCol w:w="2313"/>
        <w:gridCol w:w="551"/>
        <w:gridCol w:w="1106"/>
      </w:tblGrid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0" w:name="sheetpress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Прессы листогибочные (</w:t>
            </w:r>
            <w:proofErr w:type="spell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листогибы</w:t>
            </w:r>
            <w:proofErr w:type="spell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) Б/У</w:t>
            </w:r>
            <w:bookmarkEnd w:id="0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anchor="11ol02kk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И1330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листогибочный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 т, стол 2550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anchor="0z99gs4a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И1330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листогибочный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 т, стол 2500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anchor="r8x99ohp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AMADA PROMECAM STPC 203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листогибочный,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200 т, стол 3000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" w:name="sheetmach1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Машины листогибочные (</w:t>
            </w:r>
            <w:proofErr w:type="spell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листогибы</w:t>
            </w:r>
            <w:proofErr w:type="spell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) с поворотной балкой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anchor="5khbcih6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И2116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Машина листогибочная с поворотной гибочной балкой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4х2000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2" w:name="sheetmach2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Машины листогибочные 3-х валковые (вальцы) Б/У</w:t>
            </w:r>
            <w:bookmarkEnd w:id="2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anchor="2ex0tkzw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HEKERT 20X4000 MM.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Hekert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20x4000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20х4000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1 600 000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anchor="fu1pv6g2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И2223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Машина листогибочная 3-х валковая (вальцы)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20х2000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anchor="x4ur55q1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ИБ2213, ИБ2213В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Вальцы 3-х валковые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2х1250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anchor="68ae2rzf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ИБ2222В-01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Машина листогибочная 3-х валковая (вальцы)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20х2000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anchor="8pnqnrbb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367П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Четырехвалковая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машина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25х2500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anchor="vuvireyg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И2222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вальцы листогибочные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16х5000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anchor="p3ixaltq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И2222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вальцы листогибочные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16х2000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anchor="fnv4wk36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И2222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Вальцы листогибочные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3" w:name="valciru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Машины листогибочные 4-х валковые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3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anchor="8ddusa4g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ИВ2424Ф1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Машина листогибочная 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четырехвалковая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28х2500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4" w:name="guillotine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Ножницы гильотинные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4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anchor="j5x8bqwc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НД3312Б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Механические гильотинные ножницы НД3312Б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1,6x1000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anchor="sw6sw9av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НД3314Г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2.5х1600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anchor="nxg7unv0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НД3314Г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2,5х1600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anchor="h90vjw3j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НД3318Г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6,3х2000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anchor="0th3zp2t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НК3418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6,3х2000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anchor="gw29u7sk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Н3118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6,3х2000мм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anchor="cg52rv53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Н3118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6.3х2000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anchor="mh4ldb22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Н3118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6.3х2000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anchor="erw96uld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Н3218Б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6,3х2000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anchor="iilvawam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НА3218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6,3х3150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anchor="y8cp9sj1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НА3121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гильотиные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12х2000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anchor="zk0wc0oi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НА3121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12х2000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anchor="2zeuqixl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НВ3218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6,3х3150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anchor="7pec19br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НГ-16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16х2000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anchor="opz8tsti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НБ478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 НБ478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16х3200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anchor="fyf0fpsc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Н478А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16х3200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anchor="p3zwq8w4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Н478А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листовые кривошипные с наклонным ножом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Листа 16х3200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anchor="icqt07p4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Н-478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16х2000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anchor="nezbcf5j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НГ13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 механические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13х2000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anchor="x6ms81gb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NTH 3150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листовые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25х3150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anchor="uipfk5i0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Н483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32х3150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anchor="lu2b691b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Н483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 Н-483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32х3150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anchor="qyo5xqg8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НА3225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32х3150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1 500 000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anchor="vm7x06gs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Н3222.Ф</w:t>
              </w:r>
              <w:proofErr w:type="gramStart"/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1</w:t>
              </w:r>
              <w:proofErr w:type="gramEnd"/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кривошипные листовые с наклонным ножом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16х3150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3" w:anchor="u8xc541g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CNTA 16А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гидравлические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16х3200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anchor="hxhvtoyu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К10.1.18.01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6,3х3150мм.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5" w:anchor="0vwaxybh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Н474 АНАЛОГ НД3316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гильотинные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4х2000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5" w:name="comb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Ножницы комбинированные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5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anchor="ofdnx3hj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НВ5222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комбинированные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Полоса 16х150, Круг ф45, Уголок 125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 w:anchor="ybyybppr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НВ5222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комбинированные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Полоса 16х150 мм, круг ф45 мм, уголок 125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6" w:name="sortov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lastRenderedPageBreak/>
              <w:t>Ножницы сортовые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6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8" w:anchor="z4kcncza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SCK-1000 ERFURT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ножницы сортовые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1000т, круг 70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7" w:name="aligatornie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Ножницы </w:t>
            </w:r>
            <w:proofErr w:type="spell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аллигаторные</w:t>
            </w:r>
            <w:proofErr w:type="spellEnd"/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7"/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8" w:name="hydraulic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Прессы гидравлические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8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9" w:anchor="3j8v39lf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П6320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anchor="dbiqi9sk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П6320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1" w:anchor="sx1a2yjn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П6320Б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anchor="b3w55dt4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П6328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ус. 63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anchor="fca1ymyg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П6328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63 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4" w:anchor="gfmo4lbv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ПБ6330 (П6330)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5" w:anchor="mg91or7z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ПБ6330 (П6330)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 тонн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anchor="kq8geakd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PYE100S/1M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 одностоечный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Усилие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7" w:anchor="4az8juh7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PYE100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 одностоечный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Усилие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anchor="7fj6n08g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ДЕ2432 (ДГ2432)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 для изготовления изделий из пластмасс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160 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anchor="3o55o4zv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ПД476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 для изготовления изделий из пластмасс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160 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anchor="gx1ddkqm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ДГ2434А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 для изготовления изделий из пластмасс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Усилие 250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1" w:anchor="7uylyxwr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HPA 120/1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120 тонн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anchor="ni1oo4c0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ДГ2432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160т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anchor="acv51emh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PVE-25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25т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anchor="64uwoddr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ДБ2240А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гидравлический для пластмасс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5" w:anchor="kq4l1z4j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REIS TUS 60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для испытания пресс форм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40т.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9" w:name="garag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Прессы гаражные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9"/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0" w:name="ramcrank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Прессы кривошипные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0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6" w:anchor="mre937k5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К2118Б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кривошипный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6,3 тонны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anchor="0tlcbcyc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КД2322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кривошипный наклоняемый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16 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anchor="8yggbju9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КД2126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кривошипный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40 тонн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9" w:anchor="8j3qk1qt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SMERAL LEN 40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Однокривошипный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40т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0" w:anchor="c6lyfrk9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КВ 235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механический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63 т.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1" w:anchor="p4ewv1bq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К2130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кривошипный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 тонн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2" w:anchor="zn2knwi7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КА2330Б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кривошипный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 т.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3" w:anchor="8ebag36z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КД2330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однокривошипный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простого действия открытый наклоняемый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 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4" w:anchor="h2n2djfw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КД2330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однокривошипный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простого действия открытый наклоняемый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100т.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5" w:anchor="lr439s1c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К2130В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кривошипный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пневмомуфтой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ус. 1000 кН, стол 850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560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6" w:anchor="z848g34d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PED 63.4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однокривошипный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63 т, стол 800х600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 w:anchor="mzi3iohp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КБ9534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однокривошипный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простого действия закрытый для обрезки поковок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250т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8" w:anchor="6tbs3trx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КБ1931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дыропробивной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1250 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9" w:anchor="gug0ob4v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К9538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кривошипный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630т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0" w:anchor="yjlmg0h1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КБ5530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кривошипный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1" w:anchor="0qvs7f3z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АГ6230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пресс-автомат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2" w:anchor="mewmlnzg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АГ6230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Пресс-автомат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Усилие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3" w:anchor="shwmw492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КА3732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кривошипный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160 тонн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4" w:anchor="54yhrnqa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КВ3732А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двух кривошипный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160т.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5" w:anchor="8lkpyjzy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К3535А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двухкривошипный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простого действия закрытый К3535А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315т.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6" w:anchor="5zdztale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PASU-100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Пресс-автомат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7" w:anchor="dv8xdj4f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PKZZ 250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ERFURT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250т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8" w:anchor="kjrfyxho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PKZZ-500/2800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ERFURT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500т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9" w:anchor="7x1g0o5j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К0134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однокривошипный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простого действия открытый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250т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0" w:anchor="pye354by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К2538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однокривошипный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простого действия закрытый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630т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 w:anchor="epucq22k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PDA12L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автомат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125т.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2 800 000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2" w:anchor="dae3m9g7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КГ5530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однокривошипный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двойного действия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Усилие 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1" w:name="presspac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Прессы </w:t>
            </w:r>
            <w:proofErr w:type="spell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пакетировочные</w:t>
            </w:r>
            <w:proofErr w:type="spellEnd"/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1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3" w:anchor="qa2h4ipu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RI</w:t>
              </w:r>
              <w:proofErr w:type="gramStart"/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</w:t>
              </w:r>
              <w:proofErr w:type="gramEnd"/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O S26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Пресс для пакетирования лома черных металлов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Усилие 260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4" w:anchor="ya7wtwuc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БА1330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пакетировочный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 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5" w:anchor="gdx6aqkp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Б6234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гидравлический для брикетирования чугунной и стальной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дробленой стружки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Усилие 250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2" w:name="hammer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lastRenderedPageBreak/>
              <w:t>Молоты ковочные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2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6" w:anchor="eadi0d7n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МА4129А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ковочный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80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7" w:anchor="y2c9o1wq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МА4129А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ковочный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80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8" w:anchor="74uvdna1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М4132А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ковочный пневматический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160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9" w:anchor="7z2c2k8e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МД4134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ковочный пневматический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250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0" w:anchor="t9chero4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МА4132А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ковочный пневматический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160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1" w:anchor="1v3ueoda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МА4134А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пневматический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250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2" w:anchor="ft36dexr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МА4136А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ковочный пневматический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400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3" w:anchor="zx6f25fr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МБ4136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пневматический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400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4" w:anchor="rvetfn0a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МБ4136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пневматический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400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5" w:anchor="nolgxbmb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МА4140А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ковочный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1000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6" w:anchor="w9ykqviu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М1340А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ковочный паровоздушный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1000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7" w:anchor="9poc491l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М1343А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Молот паровоздушный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МПЧ 2000 кг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3" w:name="trybogibi"/>
            <w:proofErr w:type="spell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Трубогибы</w:t>
            </w:r>
            <w:proofErr w:type="spellEnd"/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3"/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4" w:name="rezka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lastRenderedPageBreak/>
              <w:t>Станки для резки арматурной стали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4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8" w:anchor="7uw6uexv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СМЖ-172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Станок для резки арматурной стали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Диаметр 40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5" w:name="gibka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Станки для гибки арматурной стали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5"/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6" w:name="zigovochnie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Машины </w:t>
            </w:r>
            <w:proofErr w:type="spell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зиговочные</w:t>
            </w:r>
            <w:proofErr w:type="spellEnd"/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6"/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7" w:name="gvoz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Гвоздильный автомат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7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9" w:anchor="2x7f34zg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К09.117.01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Автомат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проволочно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гвоздильный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Диаметр 4,2 мм,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Длинна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 мм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0" w:anchor="mqk3ljnd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АВ4116А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 проволочно-гвоздильный одноударный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Диаметр 4.2 мм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лина 120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8" w:name="prugin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Пружинонавивочные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8"/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19" w:name="automatrightcutting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Автоматы правильно-отрезные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19"/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20" w:name="avrezb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Автоматы резьбонакатные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20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1" w:anchor="mge7460i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А9521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Полуавтомат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профиленакатный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двухроликовый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резьбы изделия,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21" w:name="pressidugostatornie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Прессы винтовые </w:t>
            </w:r>
            <w:proofErr w:type="spell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дугостаторные</w:t>
            </w:r>
            <w:proofErr w:type="spellEnd"/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21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2" w:anchor="b2cos6md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Ф1730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винтовой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дугостаторный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Усилие 100 т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3" w:anchor="4zsicgqm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ФБ1732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винтовой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дугостаторный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Усилие 160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4" w:anchor="qdkn4t3h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Ф1734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винтовой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дугостаторным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приводом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Ус. 250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5" w:anchor="pdik5pad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Ф1734А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Пресс винтовой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дугостаторным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приводом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Ус. 250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22" w:name="visadka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Автоматы холодновысадочные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22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6" w:anchor="c9jxvux7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А1221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 холодновысадочный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Максимальный диаметр стержня изделия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23" w:name="avtomati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Автоматы гибочные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23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7" w:anchor="wydz2k1d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АА7211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автомат гибочный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многоползунковый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Усилие 30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24" w:name="listprav"/>
            <w:proofErr w:type="spell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Листоправильные</w:t>
            </w:r>
            <w:proofErr w:type="spell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машины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24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8" w:anchor="l2v72hkk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UBR 10X2000/1-16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Листоправильная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машина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10х2000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700 000</w:t>
            </w:r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9" w:anchor="7pvn9d77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UBR 16*2500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листоправильная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 16х2500 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3 000 000</w:t>
            </w:r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25" w:name="litie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Машины для литья под давлением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25"/>
          </w:p>
        </w:tc>
      </w:tr>
      <w:tr w:rsidR="00361EF7" w:rsidTr="00361EF7">
        <w:tc>
          <w:tcPr>
            <w:tcW w:w="0" w:type="auto"/>
            <w:gridSpan w:val="6"/>
            <w:tcBorders>
              <w:top w:val="single" w:sz="48" w:space="0" w:color="F04D22"/>
              <w:bottom w:val="single" w:sz="18" w:space="0" w:color="3A555E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361EF7" w:rsidRDefault="00361EF7">
            <w:pPr>
              <w:pStyle w:val="2"/>
              <w:spacing w:before="0" w:beforeAutospacing="0" w:after="0" w:afterAutospacing="0"/>
              <w:jc w:val="center"/>
              <w:rPr>
                <w:rFonts w:ascii="Helvetica" w:hAnsi="Helvetica" w:cs="Helvetica"/>
                <w:color w:val="8B0000"/>
                <w:sz w:val="18"/>
                <w:szCs w:val="18"/>
              </w:rPr>
            </w:pPr>
            <w:bookmarkStart w:id="26" w:name="raznoee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Разное</w:t>
            </w:r>
            <w:proofErr w:type="gramStart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Helvetica" w:hAnsi="Helvetica" w:cs="Helvetica"/>
                <w:color w:val="8B0000"/>
                <w:sz w:val="18"/>
                <w:szCs w:val="18"/>
              </w:rPr>
              <w:t>/У</w:t>
            </w:r>
            <w:bookmarkEnd w:id="26"/>
          </w:p>
        </w:tc>
      </w:tr>
      <w:tr w:rsidR="00361EF7" w:rsidTr="00361EF7">
        <w:trPr>
          <w:trHeight w:val="450"/>
        </w:trPr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0" w:anchor="1xvk898s" w:history="1">
              <w:r>
                <w:rPr>
                  <w:rStyle w:val="a3"/>
                  <w:rFonts w:ascii="Helvetica" w:hAnsi="Helvetica" w:cs="Helvetica"/>
                  <w:color w:val="1E2327"/>
                  <w:sz w:val="18"/>
                  <w:szCs w:val="18"/>
                  <w:u w:val="none"/>
                </w:rPr>
                <w:t>С1335</w:t>
              </w:r>
            </w:hyperlink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Вальцы ковочные консольные одн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двухклетьевые</w:t>
            </w:r>
            <w:proofErr w:type="spellEnd"/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Ус.80 тонн, макс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азмер заготовки 95мм.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12" w:space="0" w:color="3A555E"/>
              <w:left w:val="single" w:sz="12" w:space="0" w:color="3A555E"/>
              <w:bottom w:val="single" w:sz="12" w:space="0" w:color="3A555E"/>
              <w:right w:val="single" w:sz="12" w:space="0" w:color="3A555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1EF7" w:rsidRDefault="00361EF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</w:tbl>
    <w:p w:rsidR="00361EF7" w:rsidRDefault="00361EF7" w:rsidP="00564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61EF7" w:rsidSect="008D0402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E61"/>
    <w:multiLevelType w:val="multilevel"/>
    <w:tmpl w:val="FA32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345"/>
    <w:rsid w:val="000E308B"/>
    <w:rsid w:val="00361EF7"/>
    <w:rsid w:val="00564345"/>
    <w:rsid w:val="005D1723"/>
    <w:rsid w:val="00604C08"/>
    <w:rsid w:val="008D0402"/>
    <w:rsid w:val="009F53E1"/>
    <w:rsid w:val="00BB2015"/>
    <w:rsid w:val="00C32FB3"/>
    <w:rsid w:val="00DA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7E"/>
  </w:style>
  <w:style w:type="paragraph" w:styleId="2">
    <w:name w:val="heading 2"/>
    <w:basedOn w:val="a"/>
    <w:link w:val="20"/>
    <w:uiPriority w:val="9"/>
    <w:qFormat/>
    <w:rsid w:val="00564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43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3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9F53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chno-mash.ru/kpo/382800/382810/382811/924/" TargetMode="External"/><Relationship Id="rId117" Type="http://schemas.openxmlformats.org/officeDocument/2006/relationships/hyperlink" Target="http://techno-mash.ru/kpo/382400/382490/382494/3504/" TargetMode="External"/><Relationship Id="rId21" Type="http://schemas.openxmlformats.org/officeDocument/2006/relationships/hyperlink" Target="http://techno-mash.ru/kpo/382800/382810/382811/1854/" TargetMode="External"/><Relationship Id="rId42" Type="http://schemas.openxmlformats.org/officeDocument/2006/relationships/hyperlink" Target="http://techno-mash.ru/kpo/382800/382810/382812/1869/" TargetMode="External"/><Relationship Id="rId47" Type="http://schemas.openxmlformats.org/officeDocument/2006/relationships/hyperlink" Target="http://techno-mash.ru/kpo/382800/382850/382852/3008/" TargetMode="External"/><Relationship Id="rId63" Type="http://schemas.openxmlformats.org/officeDocument/2006/relationships/hyperlink" Target="http://techno-mash.ru/kpo/382200/382230/382232/4626/" TargetMode="External"/><Relationship Id="rId68" Type="http://schemas.openxmlformats.org/officeDocument/2006/relationships/hyperlink" Target="http://techno-mash.ru/kpo/382100/382120/382122/1615/" TargetMode="External"/><Relationship Id="rId84" Type="http://schemas.openxmlformats.org/officeDocument/2006/relationships/hyperlink" Target="http://techno-mash.ru/kpo/382100/382130/382132/1596/" TargetMode="External"/><Relationship Id="rId89" Type="http://schemas.openxmlformats.org/officeDocument/2006/relationships/hyperlink" Target="http://techno-mash.ru/kpo/382100/382120/382123/2459/" TargetMode="External"/><Relationship Id="rId112" Type="http://schemas.openxmlformats.org/officeDocument/2006/relationships/hyperlink" Target="http://techno-mash.ru/kpo/382100/382180/382182/2182/" TargetMode="External"/><Relationship Id="rId16" Type="http://schemas.openxmlformats.org/officeDocument/2006/relationships/hyperlink" Target="http://techno-mash.ru/kpo/382700/382730/382732/863/" TargetMode="External"/><Relationship Id="rId107" Type="http://schemas.openxmlformats.org/officeDocument/2006/relationships/hyperlink" Target="http://techno-mash.ru/kpo/382500/382520/382523/2238/" TargetMode="External"/><Relationship Id="rId11" Type="http://schemas.openxmlformats.org/officeDocument/2006/relationships/hyperlink" Target="http://techno-mash.ru/kpo/382700/382730/382732/866/" TargetMode="External"/><Relationship Id="rId32" Type="http://schemas.openxmlformats.org/officeDocument/2006/relationships/hyperlink" Target="http://techno-mash.ru/kpo/382800/382810/382812/1460/" TargetMode="External"/><Relationship Id="rId37" Type="http://schemas.openxmlformats.org/officeDocument/2006/relationships/hyperlink" Target="http://techno-mash.ru/kpo/382800/382810/382811/4617/" TargetMode="External"/><Relationship Id="rId53" Type="http://schemas.openxmlformats.org/officeDocument/2006/relationships/hyperlink" Target="http://techno-mash.ru/kpo/382200/382230/382232/3686/" TargetMode="External"/><Relationship Id="rId58" Type="http://schemas.openxmlformats.org/officeDocument/2006/relationships/hyperlink" Target="http://techno-mash.ru/kpo/382200/382260/382262/1407/" TargetMode="External"/><Relationship Id="rId74" Type="http://schemas.openxmlformats.org/officeDocument/2006/relationships/hyperlink" Target="http://techno-mash.ru/kpo/382100/382120/382123/1174/" TargetMode="External"/><Relationship Id="rId79" Type="http://schemas.openxmlformats.org/officeDocument/2006/relationships/hyperlink" Target="http://techno-mash.ru/kpo/382100/382120/382125/2116/" TargetMode="External"/><Relationship Id="rId102" Type="http://schemas.openxmlformats.org/officeDocument/2006/relationships/hyperlink" Target="http://techno-mash.ru/kpo/382500/382510/382511/2266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techno-mash.ru/kpo/382200/382260/382262/4535/" TargetMode="External"/><Relationship Id="rId82" Type="http://schemas.openxmlformats.org/officeDocument/2006/relationships/hyperlink" Target="http://techno-mash.ru/kpo/382400/382460/382463/414/" TargetMode="External"/><Relationship Id="rId90" Type="http://schemas.openxmlformats.org/officeDocument/2006/relationships/hyperlink" Target="http://techno-mash.ru/kpo/382100/382120/382125/1571/" TargetMode="External"/><Relationship Id="rId95" Type="http://schemas.openxmlformats.org/officeDocument/2006/relationships/hyperlink" Target="http://techno-mash.ru/kpo/382200/382240/382243/2394/" TargetMode="External"/><Relationship Id="rId19" Type="http://schemas.openxmlformats.org/officeDocument/2006/relationships/hyperlink" Target="http://techno-mash.ru/kpo/382800/382810/382811/1861/" TargetMode="External"/><Relationship Id="rId14" Type="http://schemas.openxmlformats.org/officeDocument/2006/relationships/hyperlink" Target="http://techno-mash.ru/kpo/382700/382730/382734/2422/" TargetMode="External"/><Relationship Id="rId22" Type="http://schemas.openxmlformats.org/officeDocument/2006/relationships/hyperlink" Target="http://techno-mash.ru/kpo/382800/382810/382811/1857/" TargetMode="External"/><Relationship Id="rId27" Type="http://schemas.openxmlformats.org/officeDocument/2006/relationships/hyperlink" Target="http://techno-mash.ru/kpo/382800/382810/382811/1892/" TargetMode="External"/><Relationship Id="rId30" Type="http://schemas.openxmlformats.org/officeDocument/2006/relationships/hyperlink" Target="http://techno-mash.ru/kpo/382800/382810/382812/1893/" TargetMode="External"/><Relationship Id="rId35" Type="http://schemas.openxmlformats.org/officeDocument/2006/relationships/hyperlink" Target="http://techno-mash.ru/kpo/382800/382810/382812/1916/" TargetMode="External"/><Relationship Id="rId43" Type="http://schemas.openxmlformats.org/officeDocument/2006/relationships/hyperlink" Target="http://techno-mash.ru/kpo/382800/382810/382812/4615/" TargetMode="External"/><Relationship Id="rId48" Type="http://schemas.openxmlformats.org/officeDocument/2006/relationships/hyperlink" Target="http://techno-mash.ru/kpo/382800/382860/382864/4562/" TargetMode="External"/><Relationship Id="rId56" Type="http://schemas.openxmlformats.org/officeDocument/2006/relationships/hyperlink" Target="http://techno-mash.ru/kpo/382200/382230/382232/4292/" TargetMode="External"/><Relationship Id="rId64" Type="http://schemas.openxmlformats.org/officeDocument/2006/relationships/hyperlink" Target="http://techno-mash.ru/kpo/382200/382260/382262/2054/" TargetMode="External"/><Relationship Id="rId69" Type="http://schemas.openxmlformats.org/officeDocument/2006/relationships/hyperlink" Target="http://techno-mash.ru/kpo/382100/382120/382122/4528/" TargetMode="External"/><Relationship Id="rId77" Type="http://schemas.openxmlformats.org/officeDocument/2006/relationships/hyperlink" Target="http://techno-mash.ru/kpo/382100/382120/382125/4549/" TargetMode="External"/><Relationship Id="rId100" Type="http://schemas.openxmlformats.org/officeDocument/2006/relationships/hyperlink" Target="http://techno-mash.ru/kpo/382500/382510/382511/2230/" TargetMode="External"/><Relationship Id="rId105" Type="http://schemas.openxmlformats.org/officeDocument/2006/relationships/hyperlink" Target="http://techno-mash.ru/kpo/382500/382510/382511/3710/" TargetMode="External"/><Relationship Id="rId113" Type="http://schemas.openxmlformats.org/officeDocument/2006/relationships/hyperlink" Target="http://techno-mash.ru/kpo/382100/382180/382182/2178/" TargetMode="External"/><Relationship Id="rId118" Type="http://schemas.openxmlformats.org/officeDocument/2006/relationships/hyperlink" Target="http://techno-mash.ru/kpo/387937/4630/" TargetMode="External"/><Relationship Id="rId8" Type="http://schemas.openxmlformats.org/officeDocument/2006/relationships/hyperlink" Target="http://techno-mash.ru/kpo/382700/387925/4631/" TargetMode="External"/><Relationship Id="rId51" Type="http://schemas.openxmlformats.org/officeDocument/2006/relationships/hyperlink" Target="http://techno-mash.ru/kpo/382200/382230/382232/1545/" TargetMode="External"/><Relationship Id="rId72" Type="http://schemas.openxmlformats.org/officeDocument/2006/relationships/hyperlink" Target="http://techno-mash.ru/kpo/382100/382120/382123/4636/" TargetMode="External"/><Relationship Id="rId80" Type="http://schemas.openxmlformats.org/officeDocument/2006/relationships/hyperlink" Target="http://techno-mash.ru/kpo/382100/382140/382145/2607/" TargetMode="External"/><Relationship Id="rId85" Type="http://schemas.openxmlformats.org/officeDocument/2006/relationships/hyperlink" Target="http://techno-mash.ru/kpo/382100/382130/382132/2604/" TargetMode="External"/><Relationship Id="rId93" Type="http://schemas.openxmlformats.org/officeDocument/2006/relationships/hyperlink" Target="http://techno-mash.ru/kpo/382200/382240/382243/4548/" TargetMode="External"/><Relationship Id="rId98" Type="http://schemas.openxmlformats.org/officeDocument/2006/relationships/hyperlink" Target="http://techno-mash.ru/kpo/382500/382510/382511/2233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echno-mash.ru/kpo/382700/382730/382732/1725/" TargetMode="External"/><Relationship Id="rId17" Type="http://schemas.openxmlformats.org/officeDocument/2006/relationships/hyperlink" Target="http://techno-mash.ru/kpo/382700/382730/382732/863/" TargetMode="External"/><Relationship Id="rId25" Type="http://schemas.openxmlformats.org/officeDocument/2006/relationships/hyperlink" Target="http://techno-mash.ru/kpo/382800/382810/382811/924/" TargetMode="External"/><Relationship Id="rId33" Type="http://schemas.openxmlformats.org/officeDocument/2006/relationships/hyperlink" Target="http://techno-mash.ru/kpo/382800/382810/382812/4559/" TargetMode="External"/><Relationship Id="rId38" Type="http://schemas.openxmlformats.org/officeDocument/2006/relationships/hyperlink" Target="http://techno-mash.ru/kpo/382800/382810/382812/4539/" TargetMode="External"/><Relationship Id="rId46" Type="http://schemas.openxmlformats.org/officeDocument/2006/relationships/hyperlink" Target="http://techno-mash.ru/kpo/382800/382850/382852/3008/" TargetMode="External"/><Relationship Id="rId59" Type="http://schemas.openxmlformats.org/officeDocument/2006/relationships/hyperlink" Target="http://techno-mash.ru/kpo/382200/382260/382262/1989/" TargetMode="External"/><Relationship Id="rId67" Type="http://schemas.openxmlformats.org/officeDocument/2006/relationships/hyperlink" Target="http://techno-mash.ru/kpo/382100/382120/382121/1282/" TargetMode="External"/><Relationship Id="rId103" Type="http://schemas.openxmlformats.org/officeDocument/2006/relationships/hyperlink" Target="http://techno-mash.ru/kpo/382500/382510/382511/2253/" TargetMode="External"/><Relationship Id="rId108" Type="http://schemas.openxmlformats.org/officeDocument/2006/relationships/hyperlink" Target="http://techno-mash.ru/kpo/387893/4547/" TargetMode="External"/><Relationship Id="rId116" Type="http://schemas.openxmlformats.org/officeDocument/2006/relationships/hyperlink" Target="http://techno-mash.ru/kpo/382400/382410/382412/2843/" TargetMode="External"/><Relationship Id="rId20" Type="http://schemas.openxmlformats.org/officeDocument/2006/relationships/hyperlink" Target="http://techno-mash.ru/kpo/382800/382810/382811/1854/" TargetMode="External"/><Relationship Id="rId41" Type="http://schemas.openxmlformats.org/officeDocument/2006/relationships/hyperlink" Target="http://techno-mash.ru/kpo/382800/382810/382812/3730/" TargetMode="External"/><Relationship Id="rId54" Type="http://schemas.openxmlformats.org/officeDocument/2006/relationships/hyperlink" Target="http://techno-mash.ru/kpo/382200/382230/382232/202/" TargetMode="External"/><Relationship Id="rId62" Type="http://schemas.openxmlformats.org/officeDocument/2006/relationships/hyperlink" Target="http://techno-mash.ru/kpo/382200/382260/382262/1987/" TargetMode="External"/><Relationship Id="rId70" Type="http://schemas.openxmlformats.org/officeDocument/2006/relationships/hyperlink" Target="http://techno-mash.ru/kpo/382100/382120/382123/4635/" TargetMode="External"/><Relationship Id="rId75" Type="http://schemas.openxmlformats.org/officeDocument/2006/relationships/hyperlink" Target="http://techno-mash.ru/kpo/382100/382120/382123/2204/" TargetMode="External"/><Relationship Id="rId83" Type="http://schemas.openxmlformats.org/officeDocument/2006/relationships/hyperlink" Target="http://techno-mash.ru/kpo/382100/382130/382132/2292/" TargetMode="External"/><Relationship Id="rId88" Type="http://schemas.openxmlformats.org/officeDocument/2006/relationships/hyperlink" Target="http://techno-mash.ru/kpo/382100/382170/382175/4625/" TargetMode="External"/><Relationship Id="rId91" Type="http://schemas.openxmlformats.org/officeDocument/2006/relationships/hyperlink" Target="http://techno-mash.ru/kpo/382400/382460/382463/4632/" TargetMode="External"/><Relationship Id="rId96" Type="http://schemas.openxmlformats.org/officeDocument/2006/relationships/hyperlink" Target="http://techno-mash.ru/kpo/382500/382510/382511/2235/" TargetMode="External"/><Relationship Id="rId111" Type="http://schemas.openxmlformats.org/officeDocument/2006/relationships/hyperlink" Target="http://techno-mash.ru/kpo/382400/382420/382424/3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chno-mash.ru/kpo/382700/382710/382713/2097/" TargetMode="External"/><Relationship Id="rId15" Type="http://schemas.openxmlformats.org/officeDocument/2006/relationships/hyperlink" Target="http://techno-mash.ru/kpo/382700/382730/382732/863/" TargetMode="External"/><Relationship Id="rId23" Type="http://schemas.openxmlformats.org/officeDocument/2006/relationships/hyperlink" Target="http://techno-mash.ru/kpo/382800/382810/382811/2511/" TargetMode="External"/><Relationship Id="rId28" Type="http://schemas.openxmlformats.org/officeDocument/2006/relationships/hyperlink" Target="http://techno-mash.ru/kpo/382800/382810/382811/2580/" TargetMode="External"/><Relationship Id="rId36" Type="http://schemas.openxmlformats.org/officeDocument/2006/relationships/hyperlink" Target="http://techno-mash.ru/kpo/382800/382810/382812/3732/" TargetMode="External"/><Relationship Id="rId49" Type="http://schemas.openxmlformats.org/officeDocument/2006/relationships/hyperlink" Target="http://techno-mash.ru/kpo/382200/382230/382232/1286/" TargetMode="External"/><Relationship Id="rId57" Type="http://schemas.openxmlformats.org/officeDocument/2006/relationships/hyperlink" Target="http://techno-mash.ru/kpo/382200/382230/382232/4289/" TargetMode="External"/><Relationship Id="rId106" Type="http://schemas.openxmlformats.org/officeDocument/2006/relationships/hyperlink" Target="http://techno-mash.ru/kpo/382500/382520/382523/2241/" TargetMode="External"/><Relationship Id="rId114" Type="http://schemas.openxmlformats.org/officeDocument/2006/relationships/hyperlink" Target="http://techno-mash.ru/kpo/382100/382180/382182/2641/" TargetMode="External"/><Relationship Id="rId119" Type="http://schemas.openxmlformats.org/officeDocument/2006/relationships/hyperlink" Target="http://techno-mash.ru/kpo/387937/4522/" TargetMode="External"/><Relationship Id="rId10" Type="http://schemas.openxmlformats.org/officeDocument/2006/relationships/hyperlink" Target="http://techno-mash.ru/kpo/382700/382730/382732/4515/" TargetMode="External"/><Relationship Id="rId31" Type="http://schemas.openxmlformats.org/officeDocument/2006/relationships/hyperlink" Target="http://techno-mash.ru/kpo/382800/382810/382811/4621/" TargetMode="External"/><Relationship Id="rId44" Type="http://schemas.openxmlformats.org/officeDocument/2006/relationships/hyperlink" Target="http://techno-mash.ru/kpo/382800/382810/382811/910/" TargetMode="External"/><Relationship Id="rId52" Type="http://schemas.openxmlformats.org/officeDocument/2006/relationships/hyperlink" Target="http://techno-mash.ru/kpo/382200/382230/382232/3686/" TargetMode="External"/><Relationship Id="rId60" Type="http://schemas.openxmlformats.org/officeDocument/2006/relationships/hyperlink" Target="http://techno-mash.ru/kpo/382200/382260/382262/2646/" TargetMode="External"/><Relationship Id="rId65" Type="http://schemas.openxmlformats.org/officeDocument/2006/relationships/hyperlink" Target="http://techno-mash.ru/kpo/382200/382290/382294/4628/" TargetMode="External"/><Relationship Id="rId73" Type="http://schemas.openxmlformats.org/officeDocument/2006/relationships/hyperlink" Target="http://techno-mash.ru/kpo/382100/382120/382123/1174/" TargetMode="External"/><Relationship Id="rId78" Type="http://schemas.openxmlformats.org/officeDocument/2006/relationships/hyperlink" Target="http://techno-mash.ru/kpo/382100/382190/382199/2297/" TargetMode="External"/><Relationship Id="rId81" Type="http://schemas.openxmlformats.org/officeDocument/2006/relationships/hyperlink" Target="http://techno-mash.ru/kpo/382400/382460/382463/414/" TargetMode="External"/><Relationship Id="rId86" Type="http://schemas.openxmlformats.org/officeDocument/2006/relationships/hyperlink" Target="http://techno-mash.ru/kpo/382100/382170/382175/4623/" TargetMode="External"/><Relationship Id="rId94" Type="http://schemas.openxmlformats.org/officeDocument/2006/relationships/hyperlink" Target="http://techno-mash.ru/kpo/382200/382240/382243/2093/" TargetMode="External"/><Relationship Id="rId99" Type="http://schemas.openxmlformats.org/officeDocument/2006/relationships/hyperlink" Target="http://techno-mash.ru/kpo/382500/382510/382511/2234/" TargetMode="External"/><Relationship Id="rId101" Type="http://schemas.openxmlformats.org/officeDocument/2006/relationships/hyperlink" Target="http://techno-mash.ru/kpo/382500/382510/382511/339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chno-mash.ru/kpo/382700/382720/382723/1772/" TargetMode="External"/><Relationship Id="rId13" Type="http://schemas.openxmlformats.org/officeDocument/2006/relationships/hyperlink" Target="http://techno-mash.ru/kpo/382700/382730/382732/3945/" TargetMode="External"/><Relationship Id="rId18" Type="http://schemas.openxmlformats.org/officeDocument/2006/relationships/hyperlink" Target="http://techno-mash.ru/kpo/382700/382730/382734/876/" TargetMode="External"/><Relationship Id="rId39" Type="http://schemas.openxmlformats.org/officeDocument/2006/relationships/hyperlink" Target="http://techno-mash.ru/kpo/382800/382810/382812/1917/" TargetMode="External"/><Relationship Id="rId109" Type="http://schemas.openxmlformats.org/officeDocument/2006/relationships/hyperlink" Target="http://techno-mash.ru/kpo/382400/382440/382441/4561/" TargetMode="External"/><Relationship Id="rId34" Type="http://schemas.openxmlformats.org/officeDocument/2006/relationships/hyperlink" Target="http://techno-mash.ru/kpo/382800/382810/382812/1916/" TargetMode="External"/><Relationship Id="rId50" Type="http://schemas.openxmlformats.org/officeDocument/2006/relationships/hyperlink" Target="http://techno-mash.ru/kpo/382200/382230/382232/1286/" TargetMode="External"/><Relationship Id="rId55" Type="http://schemas.openxmlformats.org/officeDocument/2006/relationships/hyperlink" Target="http://techno-mash.ru/kpo/382200/382230/382232/202/" TargetMode="External"/><Relationship Id="rId76" Type="http://schemas.openxmlformats.org/officeDocument/2006/relationships/hyperlink" Target="http://techno-mash.ru/kpo/382100/382120/382121/4633/" TargetMode="External"/><Relationship Id="rId97" Type="http://schemas.openxmlformats.org/officeDocument/2006/relationships/hyperlink" Target="http://techno-mash.ru/kpo/382500/382510/382511/2235/" TargetMode="External"/><Relationship Id="rId104" Type="http://schemas.openxmlformats.org/officeDocument/2006/relationships/hyperlink" Target="http://techno-mash.ru/kpo/382500/382510/382511/2253/" TargetMode="External"/><Relationship Id="rId120" Type="http://schemas.openxmlformats.org/officeDocument/2006/relationships/hyperlink" Target="http://techno-mash.ru/kpo/382600/382660/382663/1819/" TargetMode="External"/><Relationship Id="rId7" Type="http://schemas.openxmlformats.org/officeDocument/2006/relationships/hyperlink" Target="http://techno-mash.ru/kpo/382700/382710/382713/2097/" TargetMode="External"/><Relationship Id="rId71" Type="http://schemas.openxmlformats.org/officeDocument/2006/relationships/hyperlink" Target="http://techno-mash.ru/kpo/382100/382120/382123/2203/" TargetMode="External"/><Relationship Id="rId92" Type="http://schemas.openxmlformats.org/officeDocument/2006/relationships/hyperlink" Target="http://techno-mash.ru/kpo/382100/382140/382145/4634/" TargetMode="External"/><Relationship Id="rId2" Type="http://schemas.openxmlformats.org/officeDocument/2006/relationships/styles" Target="styles.xml"/><Relationship Id="rId29" Type="http://schemas.openxmlformats.org/officeDocument/2006/relationships/hyperlink" Target="http://techno-mash.ru/kpo/382800/382810/382812/1893/" TargetMode="External"/><Relationship Id="rId24" Type="http://schemas.openxmlformats.org/officeDocument/2006/relationships/hyperlink" Target="http://techno-mash.ru/kpo/382800/382810/382811/924/" TargetMode="External"/><Relationship Id="rId40" Type="http://schemas.openxmlformats.org/officeDocument/2006/relationships/hyperlink" Target="http://techno-mash.ru/kpo/382800/382810/382812/1917/" TargetMode="External"/><Relationship Id="rId45" Type="http://schemas.openxmlformats.org/officeDocument/2006/relationships/hyperlink" Target="http://techno-mash.ru/kpo/382800/382810/382812/4560/" TargetMode="External"/><Relationship Id="rId66" Type="http://schemas.openxmlformats.org/officeDocument/2006/relationships/hyperlink" Target="http://techno-mash.ru/kpo/382100/382120/382121/2154/" TargetMode="External"/><Relationship Id="rId87" Type="http://schemas.openxmlformats.org/officeDocument/2006/relationships/hyperlink" Target="http://techno-mash.ru/kpo/382100/382170/382175/4624/" TargetMode="External"/><Relationship Id="rId110" Type="http://schemas.openxmlformats.org/officeDocument/2006/relationships/hyperlink" Target="http://techno-mash.ru/kpo/382400/382440/382441/2717/" TargetMode="External"/><Relationship Id="rId115" Type="http://schemas.openxmlformats.org/officeDocument/2006/relationships/hyperlink" Target="http://techno-mash.ru/kpo/382100/382180/382182/2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2015-06-24T12:58:00Z</dcterms:created>
  <dcterms:modified xsi:type="dcterms:W3CDTF">2015-06-24T12:58:00Z</dcterms:modified>
</cp:coreProperties>
</file>